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E3" w:rsidRDefault="006464E3" w:rsidP="008F0C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64E3" w:rsidRPr="006464E3" w:rsidRDefault="006464E3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464E3">
        <w:rPr>
          <w:rFonts w:ascii="Times New Roman" w:hAnsi="Times New Roman" w:cs="Times New Roman"/>
        </w:rPr>
        <w:t>Аннотация</w:t>
      </w:r>
    </w:p>
    <w:p w:rsidR="008F0CCC" w:rsidRPr="006464E3" w:rsidRDefault="006464E3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F0CCC" w:rsidRPr="006464E3">
        <w:rPr>
          <w:rFonts w:ascii="Times New Roman" w:hAnsi="Times New Roman" w:cs="Times New Roman"/>
        </w:rPr>
        <w:t>ополнительная профессиональная программа (</w:t>
      </w:r>
      <w:r w:rsidRPr="006464E3">
        <w:rPr>
          <w:rFonts w:ascii="Times New Roman" w:hAnsi="Times New Roman" w:cs="Times New Roman"/>
        </w:rPr>
        <w:t xml:space="preserve">профессиональная </w:t>
      </w:r>
      <w:r w:rsidR="008F0CCC" w:rsidRPr="006464E3">
        <w:rPr>
          <w:rFonts w:ascii="Times New Roman" w:hAnsi="Times New Roman" w:cs="Times New Roman"/>
        </w:rPr>
        <w:t xml:space="preserve">переподготовка) </w:t>
      </w:r>
    </w:p>
    <w:p w:rsidR="00F8411F" w:rsidRDefault="00F8411F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6464E3">
        <w:rPr>
          <w:rFonts w:ascii="Times New Roman" w:hAnsi="Times New Roman" w:cs="Times New Roman"/>
          <w:b/>
        </w:rPr>
        <w:t>Машинист мотовоза</w:t>
      </w:r>
    </w:p>
    <w:bookmarkEnd w:id="0"/>
    <w:p w:rsidR="006464E3" w:rsidRPr="006464E3" w:rsidRDefault="006464E3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F0CCC" w:rsidRPr="006464E3" w:rsidRDefault="008F0CCC" w:rsidP="006464E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4E3">
        <w:rPr>
          <w:rFonts w:ascii="Times New Roman" w:hAnsi="Times New Roman" w:cs="Times New Roman"/>
        </w:rPr>
        <w:t>Адресация программы: для лиц со средним профессиональным или высшим образованием по любому профилю</w:t>
      </w:r>
    </w:p>
    <w:p w:rsidR="008F0CCC" w:rsidRPr="006464E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464E3">
        <w:rPr>
          <w:rFonts w:ascii="Times New Roman" w:hAnsi="Times New Roman" w:cs="Times New Roman"/>
        </w:rPr>
        <w:t xml:space="preserve">Количество часов: </w:t>
      </w:r>
      <w:r w:rsidR="00F8411F" w:rsidRPr="006464E3">
        <w:rPr>
          <w:rFonts w:ascii="Times New Roman" w:hAnsi="Times New Roman" w:cs="Times New Roman"/>
        </w:rPr>
        <w:tab/>
        <w:t>514</w:t>
      </w:r>
      <w:r w:rsidRPr="006464E3">
        <w:rPr>
          <w:rFonts w:ascii="Times New Roman" w:hAnsi="Times New Roman" w:cs="Times New Roman"/>
        </w:rPr>
        <w:t xml:space="preserve"> </w:t>
      </w:r>
      <w:proofErr w:type="spellStart"/>
      <w:r w:rsidRPr="006464E3">
        <w:rPr>
          <w:rFonts w:ascii="Times New Roman" w:hAnsi="Times New Roman" w:cs="Times New Roman"/>
        </w:rPr>
        <w:t>ак.ч</w:t>
      </w:r>
      <w:proofErr w:type="spellEnd"/>
      <w:r w:rsidRPr="006464E3">
        <w:rPr>
          <w:rFonts w:ascii="Times New Roman" w:hAnsi="Times New Roman" w:cs="Times New Roman"/>
        </w:rPr>
        <w:t>.</w:t>
      </w:r>
    </w:p>
    <w:p w:rsidR="008F0CCC" w:rsidRPr="006464E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464E3">
        <w:rPr>
          <w:rFonts w:ascii="Times New Roman" w:hAnsi="Times New Roman" w:cs="Times New Roman"/>
        </w:rPr>
        <w:t xml:space="preserve">Форма </w:t>
      </w:r>
      <w:proofErr w:type="gramStart"/>
      <w:r w:rsidRPr="006464E3">
        <w:rPr>
          <w:rFonts w:ascii="Times New Roman" w:hAnsi="Times New Roman" w:cs="Times New Roman"/>
        </w:rPr>
        <w:t xml:space="preserve">обучения:   </w:t>
      </w:r>
      <w:proofErr w:type="gramEnd"/>
      <w:r w:rsidRPr="006464E3">
        <w:rPr>
          <w:rFonts w:ascii="Times New Roman" w:hAnsi="Times New Roman" w:cs="Times New Roman"/>
        </w:rPr>
        <w:t xml:space="preserve">     заочно (с применением ДОТ)</w:t>
      </w:r>
    </w:p>
    <w:p w:rsidR="008F0CCC" w:rsidRPr="006464E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8F0CCC" w:rsidRPr="006464E3" w:rsidRDefault="008F0CCC" w:rsidP="008F0CC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464E3">
        <w:rPr>
          <w:rFonts w:ascii="Times New Roman" w:hAnsi="Times New Roman" w:cs="Times New Roman"/>
          <w:b/>
        </w:rPr>
        <w:t>Модуль 1</w:t>
      </w:r>
      <w:r w:rsidR="006D0A90" w:rsidRPr="006464E3">
        <w:rPr>
          <w:rFonts w:ascii="Times New Roman" w:hAnsi="Times New Roman" w:cs="Times New Roman"/>
          <w:b/>
        </w:rPr>
        <w:t xml:space="preserve">. </w:t>
      </w:r>
      <w:r w:rsidR="006D0A90" w:rsidRPr="006464E3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Нормативно-правовая база</w:t>
      </w:r>
    </w:p>
    <w:p w:rsidR="00F8411F" w:rsidRPr="006464E3" w:rsidRDefault="00F8411F" w:rsidP="006464E3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6464E3">
        <w:rPr>
          <w:sz w:val="22"/>
        </w:rPr>
        <w:t>Охрана труда</w:t>
      </w:r>
    </w:p>
    <w:p w:rsidR="00F8411F" w:rsidRPr="006464E3" w:rsidRDefault="00F8411F" w:rsidP="006464E3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6464E3">
        <w:rPr>
          <w:sz w:val="22"/>
        </w:rPr>
        <w:t>Транспортная безопасность</w:t>
      </w:r>
    </w:p>
    <w:p w:rsidR="006D0A90" w:rsidRPr="006464E3" w:rsidRDefault="00F8411F" w:rsidP="006464E3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6464E3">
        <w:rPr>
          <w:sz w:val="22"/>
        </w:rPr>
        <w:t>Оказание первой помощи</w:t>
      </w:r>
      <w:r w:rsidR="006D0A90" w:rsidRPr="006464E3">
        <w:rPr>
          <w:sz w:val="22"/>
        </w:rPr>
        <w:t>;</w:t>
      </w:r>
    </w:p>
    <w:p w:rsidR="006464E3" w:rsidRPr="006464E3" w:rsidRDefault="006464E3" w:rsidP="006464E3">
      <w:pPr>
        <w:pStyle w:val="a6"/>
        <w:numPr>
          <w:ilvl w:val="0"/>
          <w:numId w:val="1"/>
        </w:numPr>
        <w:spacing w:line="240" w:lineRule="auto"/>
        <w:rPr>
          <w:sz w:val="22"/>
        </w:rPr>
      </w:pPr>
    </w:p>
    <w:p w:rsidR="00707354" w:rsidRPr="006464E3" w:rsidRDefault="005B09AF" w:rsidP="006D0A9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464E3">
        <w:rPr>
          <w:rFonts w:ascii="Times New Roman" w:eastAsia="Times New Roman" w:hAnsi="Times New Roman" w:cs="Times New Roman"/>
          <w:b/>
          <w:color w:val="000000"/>
          <w:lang w:eastAsia="ru-RU"/>
        </w:rPr>
        <w:t>Модуль</w:t>
      </w:r>
      <w:r w:rsidR="006D0A90" w:rsidRPr="006464E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 </w:t>
      </w:r>
      <w:r w:rsidR="00F8411F" w:rsidRPr="006464E3">
        <w:rPr>
          <w:rFonts w:ascii="Times New Roman" w:eastAsia="Times New Roman" w:hAnsi="Times New Roman" w:cs="Times New Roman"/>
          <w:b/>
          <w:color w:val="000000"/>
          <w:lang w:eastAsia="ru-RU"/>
        </w:rPr>
        <w:t>Теоретические основы самоходного состава</w:t>
      </w:r>
    </w:p>
    <w:p w:rsidR="005B09AF" w:rsidRPr="006464E3" w:rsidRDefault="00F8411F" w:rsidP="006464E3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6464E3">
        <w:rPr>
          <w:sz w:val="22"/>
        </w:rPr>
        <w:t>Устройство мотовоза;</w:t>
      </w:r>
    </w:p>
    <w:p w:rsidR="00F8411F" w:rsidRPr="006464E3" w:rsidRDefault="00F8411F" w:rsidP="006464E3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6464E3">
        <w:rPr>
          <w:sz w:val="22"/>
        </w:rPr>
        <w:t>Основы электротехники</w:t>
      </w:r>
    </w:p>
    <w:p w:rsidR="00F8411F" w:rsidRDefault="00F8411F" w:rsidP="006464E3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6464E3">
        <w:rPr>
          <w:sz w:val="22"/>
        </w:rPr>
        <w:t>Двигатели внутреннего сгорания</w:t>
      </w:r>
    </w:p>
    <w:p w:rsidR="00734C77" w:rsidRPr="006464E3" w:rsidRDefault="00734C77" w:rsidP="00734C77">
      <w:pPr>
        <w:pStyle w:val="a6"/>
        <w:spacing w:line="240" w:lineRule="auto"/>
        <w:ind w:firstLine="0"/>
        <w:rPr>
          <w:sz w:val="22"/>
        </w:rPr>
      </w:pPr>
    </w:p>
    <w:p w:rsidR="00DB447D" w:rsidRPr="006464E3" w:rsidRDefault="00DB447D" w:rsidP="00DB447D">
      <w:pPr>
        <w:pStyle w:val="Default"/>
        <w:rPr>
          <w:b/>
          <w:sz w:val="22"/>
          <w:szCs w:val="22"/>
        </w:rPr>
      </w:pPr>
      <w:r w:rsidRPr="006464E3">
        <w:rPr>
          <w:b/>
          <w:sz w:val="22"/>
          <w:szCs w:val="22"/>
        </w:rPr>
        <w:t xml:space="preserve">Модуль 3. </w:t>
      </w:r>
      <w:r w:rsidR="00F8411F" w:rsidRPr="006464E3">
        <w:rPr>
          <w:b/>
          <w:sz w:val="22"/>
          <w:szCs w:val="22"/>
        </w:rPr>
        <w:t>Менеджмент и логистика</w:t>
      </w:r>
    </w:p>
    <w:p w:rsidR="00707354" w:rsidRPr="006464E3" w:rsidRDefault="00707354" w:rsidP="00DB447D">
      <w:pPr>
        <w:pStyle w:val="Default"/>
        <w:rPr>
          <w:b/>
          <w:sz w:val="22"/>
          <w:szCs w:val="22"/>
        </w:rPr>
      </w:pPr>
    </w:p>
    <w:p w:rsidR="00DB447D" w:rsidRPr="006464E3" w:rsidRDefault="00F8411F" w:rsidP="006464E3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6464E3">
        <w:rPr>
          <w:sz w:val="22"/>
        </w:rPr>
        <w:t>Стресс-менеджмент</w:t>
      </w:r>
      <w:r w:rsidR="00DB447D" w:rsidRPr="006464E3">
        <w:rPr>
          <w:sz w:val="22"/>
        </w:rPr>
        <w:t>;</w:t>
      </w:r>
    </w:p>
    <w:p w:rsidR="00DB447D" w:rsidRDefault="00F8411F" w:rsidP="006464E3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6464E3">
        <w:rPr>
          <w:sz w:val="22"/>
        </w:rPr>
        <w:t>Бережливое производство</w:t>
      </w:r>
      <w:r w:rsidR="00682D63" w:rsidRPr="006464E3">
        <w:rPr>
          <w:sz w:val="22"/>
        </w:rPr>
        <w:t>;</w:t>
      </w:r>
    </w:p>
    <w:p w:rsidR="00734C77" w:rsidRPr="006464E3" w:rsidRDefault="00734C77" w:rsidP="00734C77">
      <w:pPr>
        <w:pStyle w:val="a6"/>
        <w:spacing w:line="240" w:lineRule="auto"/>
        <w:ind w:firstLine="0"/>
        <w:rPr>
          <w:sz w:val="22"/>
        </w:rPr>
      </w:pPr>
    </w:p>
    <w:p w:rsidR="00734C77" w:rsidRDefault="00A22833" w:rsidP="00A22833">
      <w:pPr>
        <w:pStyle w:val="Default"/>
        <w:rPr>
          <w:b/>
          <w:sz w:val="22"/>
          <w:szCs w:val="22"/>
        </w:rPr>
      </w:pPr>
      <w:r w:rsidRPr="006464E3">
        <w:rPr>
          <w:b/>
          <w:sz w:val="22"/>
          <w:szCs w:val="22"/>
        </w:rPr>
        <w:t>Модуль 5. И</w:t>
      </w:r>
      <w:r w:rsidR="001B56F5" w:rsidRPr="006464E3">
        <w:rPr>
          <w:b/>
          <w:sz w:val="22"/>
          <w:szCs w:val="22"/>
        </w:rPr>
        <w:t>тоговая аттестация</w:t>
      </w:r>
    </w:p>
    <w:p w:rsidR="00734C77" w:rsidRPr="006464E3" w:rsidRDefault="00734C77" w:rsidP="00A22833">
      <w:pPr>
        <w:pStyle w:val="Default"/>
        <w:rPr>
          <w:b/>
          <w:sz w:val="22"/>
          <w:szCs w:val="22"/>
        </w:rPr>
      </w:pPr>
    </w:p>
    <w:p w:rsidR="008F0CCC" w:rsidRPr="006464E3" w:rsidRDefault="008F0CCC" w:rsidP="00965B8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6464E3">
        <w:rPr>
          <w:rFonts w:ascii="Times New Roman" w:hAnsi="Times New Roman" w:cs="Times New Roman"/>
        </w:rPr>
        <w:t xml:space="preserve">Итоговая аттестация – </w:t>
      </w:r>
      <w:r w:rsidR="00DD3D02" w:rsidRPr="006464E3">
        <w:rPr>
          <w:rFonts w:ascii="Times New Roman" w:hAnsi="Times New Roman" w:cs="Times New Roman"/>
        </w:rPr>
        <w:t>зачет</w:t>
      </w:r>
      <w:r w:rsidRPr="006464E3">
        <w:rPr>
          <w:rFonts w:ascii="Times New Roman" w:hAnsi="Times New Roman" w:cs="Times New Roman"/>
        </w:rPr>
        <w:t xml:space="preserve">. </w:t>
      </w:r>
    </w:p>
    <w:p w:rsidR="008F0CCC" w:rsidRPr="006464E3" w:rsidRDefault="0097460B" w:rsidP="008F0CC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6464E3">
        <w:rPr>
          <w:rFonts w:ascii="Times New Roman" w:hAnsi="Times New Roman" w:cs="Times New Roman"/>
        </w:rPr>
        <w:t xml:space="preserve">По </w:t>
      </w:r>
      <w:r w:rsidR="008F0CCC" w:rsidRPr="006464E3">
        <w:rPr>
          <w:rFonts w:ascii="Times New Roman" w:hAnsi="Times New Roman" w:cs="Times New Roman"/>
        </w:rPr>
        <w:t>окончании профессиональной переподготовки выдается диплом установленного образца</w:t>
      </w:r>
      <w:r w:rsidR="008F0CCC" w:rsidRPr="006464E3">
        <w:rPr>
          <w:rFonts w:ascii="Times New Roman" w:hAnsi="Times New Roman" w:cs="Times New Roman"/>
          <w:b/>
        </w:rPr>
        <w:t>.</w:t>
      </w:r>
    </w:p>
    <w:p w:rsidR="008F0CCC" w:rsidRDefault="008F0CCC" w:rsidP="008F0C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5748" w:rsidRPr="005B09AF" w:rsidRDefault="00C45748" w:rsidP="005B09AF"/>
    <w:sectPr w:rsidR="00C45748" w:rsidRPr="005B09AF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2F2"/>
    <w:multiLevelType w:val="hybridMultilevel"/>
    <w:tmpl w:val="9E6C0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7831"/>
    <w:multiLevelType w:val="hybridMultilevel"/>
    <w:tmpl w:val="6AC8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09CD"/>
    <w:multiLevelType w:val="hybridMultilevel"/>
    <w:tmpl w:val="3EF0E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D6894"/>
    <w:rsid w:val="000E7BC2"/>
    <w:rsid w:val="0013632F"/>
    <w:rsid w:val="001565DB"/>
    <w:rsid w:val="001612EB"/>
    <w:rsid w:val="001B56F5"/>
    <w:rsid w:val="0023711B"/>
    <w:rsid w:val="002504E4"/>
    <w:rsid w:val="00281B22"/>
    <w:rsid w:val="002C6ABB"/>
    <w:rsid w:val="002E6CE2"/>
    <w:rsid w:val="00306D30"/>
    <w:rsid w:val="00381150"/>
    <w:rsid w:val="003B1F8B"/>
    <w:rsid w:val="00412E09"/>
    <w:rsid w:val="00424113"/>
    <w:rsid w:val="00435A3D"/>
    <w:rsid w:val="004D3FAD"/>
    <w:rsid w:val="004F1EE5"/>
    <w:rsid w:val="00577659"/>
    <w:rsid w:val="005A6545"/>
    <w:rsid w:val="005B09AF"/>
    <w:rsid w:val="005B3C69"/>
    <w:rsid w:val="005C04A0"/>
    <w:rsid w:val="005D60FA"/>
    <w:rsid w:val="005F23AF"/>
    <w:rsid w:val="006464E3"/>
    <w:rsid w:val="0065041B"/>
    <w:rsid w:val="00682D63"/>
    <w:rsid w:val="006A4E4C"/>
    <w:rsid w:val="006D0A90"/>
    <w:rsid w:val="006F3D54"/>
    <w:rsid w:val="00707354"/>
    <w:rsid w:val="00734C77"/>
    <w:rsid w:val="0074432C"/>
    <w:rsid w:val="00746F6C"/>
    <w:rsid w:val="0075009F"/>
    <w:rsid w:val="007525E7"/>
    <w:rsid w:val="00773F20"/>
    <w:rsid w:val="008302C9"/>
    <w:rsid w:val="008427E1"/>
    <w:rsid w:val="0085690F"/>
    <w:rsid w:val="00872F15"/>
    <w:rsid w:val="008A1AEB"/>
    <w:rsid w:val="008A5CBD"/>
    <w:rsid w:val="008A5ED1"/>
    <w:rsid w:val="008C562F"/>
    <w:rsid w:val="008D0BB8"/>
    <w:rsid w:val="008D58F4"/>
    <w:rsid w:val="008F0CCC"/>
    <w:rsid w:val="00923726"/>
    <w:rsid w:val="00924211"/>
    <w:rsid w:val="009349DB"/>
    <w:rsid w:val="00965B80"/>
    <w:rsid w:val="0097460B"/>
    <w:rsid w:val="00976416"/>
    <w:rsid w:val="00986AEE"/>
    <w:rsid w:val="009944C0"/>
    <w:rsid w:val="009D77FA"/>
    <w:rsid w:val="009F5271"/>
    <w:rsid w:val="00A22833"/>
    <w:rsid w:val="00A67AFF"/>
    <w:rsid w:val="00AD17AD"/>
    <w:rsid w:val="00AF5A16"/>
    <w:rsid w:val="00B13228"/>
    <w:rsid w:val="00B25328"/>
    <w:rsid w:val="00B276AA"/>
    <w:rsid w:val="00B67F54"/>
    <w:rsid w:val="00B86E38"/>
    <w:rsid w:val="00BD05FC"/>
    <w:rsid w:val="00C43FB2"/>
    <w:rsid w:val="00C45748"/>
    <w:rsid w:val="00CB364C"/>
    <w:rsid w:val="00CD6D1F"/>
    <w:rsid w:val="00CE3137"/>
    <w:rsid w:val="00CE56F1"/>
    <w:rsid w:val="00D83E3E"/>
    <w:rsid w:val="00DB447D"/>
    <w:rsid w:val="00DD3D02"/>
    <w:rsid w:val="00EF4990"/>
    <w:rsid w:val="00EF6B4D"/>
    <w:rsid w:val="00F17375"/>
    <w:rsid w:val="00F22AFA"/>
    <w:rsid w:val="00F24933"/>
    <w:rsid w:val="00F5023E"/>
    <w:rsid w:val="00F56AE9"/>
    <w:rsid w:val="00F8174A"/>
    <w:rsid w:val="00F8411F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Strong"/>
    <w:uiPriority w:val="22"/>
    <w:qFormat/>
    <w:rsid w:val="006D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2019-10-24T11:42:00Z</cp:lastPrinted>
  <dcterms:created xsi:type="dcterms:W3CDTF">2019-10-31T08:45:00Z</dcterms:created>
  <dcterms:modified xsi:type="dcterms:W3CDTF">2019-11-14T12:15:00Z</dcterms:modified>
</cp:coreProperties>
</file>